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B832" w14:textId="77777777" w:rsidR="00BF7FBF" w:rsidRPr="00BF7FBF" w:rsidRDefault="00BF7FBF" w:rsidP="00BF7F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Соглашение между органами исполнительной власти субъектов Российской Федерации, входящих в Центральный федеральный округ, Ассоциацией территориальных объединений организаций профсоюзов Центрального федерального округа, Координационным Советом Российского союза промышленников и предпринимателей Центрального федерального округа на 2019 – 2021 годы</w:t>
      </w:r>
    </w:p>
    <w:p w14:paraId="2A6E116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9F9CC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Договаривающиеся стороны: органы исполнительной власти субъектов Российской Федерации, находящихся в пределах Центрального федерального округа, в лице руководителей высших исполнительных органов государственной власти (далее – Администрации), Ассоциация территориальных объединений организаций профсоюзов Центрального федерального округа в лице председателя А.Ф. </w:t>
      </w:r>
      <w:proofErr w:type="spellStart"/>
      <w:r w:rsidRPr="00BF7FBF">
        <w:rPr>
          <w:rFonts w:ascii="Times New Roman" w:hAnsi="Times New Roman" w:cs="Times New Roman"/>
          <w:sz w:val="28"/>
          <w:szCs w:val="28"/>
        </w:rPr>
        <w:t>Сырокваши</w:t>
      </w:r>
      <w:proofErr w:type="spellEnd"/>
      <w:r w:rsidRPr="00BF7FBF">
        <w:rPr>
          <w:rFonts w:ascii="Times New Roman" w:hAnsi="Times New Roman" w:cs="Times New Roman"/>
          <w:sz w:val="28"/>
          <w:szCs w:val="28"/>
        </w:rPr>
        <w:t xml:space="preserve"> (далее – Профсоюзы), Координационный совет Российского союза промышленников и предпринимателей в Центральном федеральном округе в лице председателя М.В. Кузовлева (далее – Работодатели) заключили настоящее Соглашение.</w:t>
      </w:r>
    </w:p>
    <w:p w14:paraId="154F374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Стороны признают, что основными целями настоящего Соглашения являются обеспечение согласования интересов работников, работодателей и органов исполнительной власти субъектов Российской Федерации, находящихся в пределах Центрального федерального округа (далее – Округ) по регулированию социально-трудовых и иных непосредственно связанных с ними отношений, направленных на создание условий для социально-экономического развития субъектов Российской Федерации, находящихся в пределах Округа, повышение уровня и качества жизни населения на основе устойчивого развития, модернизации и укрепления конкурентоспособности экономики Округа. </w:t>
      </w:r>
    </w:p>
    <w:p w14:paraId="1B0820E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Стороны признают необходимым заключение отраслевых, региональных, территориальных соглашений по вопросам регулирования социально-трудовых и иных непосредственно связанных с ними отношений в субъектах Российской Федерации, муниципальных образованиях, коллективных договоров в организациях Округа, в пределах своей компетенции принимают меры, направленные на обеспечение их реализации, оказывают всестороннее содействие в развитии социального партнерства на всех уровнях. </w:t>
      </w:r>
    </w:p>
    <w:p w14:paraId="21E2A7F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Стороны рассматривают обязательства данного Соглашения как минимальные, которые должны быть обеспечены, дополнены и развиты в рамках заключения и реализации региональных трехсторонних соглашений на территории Округа.</w:t>
      </w:r>
    </w:p>
    <w:p w14:paraId="0F52801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Для обеспечения реализации настоящего Соглашения стороны на основе взаимных консультаций вырабатывают документы, принимают необходимые решения в пределах своих полномочий. </w:t>
      </w:r>
    </w:p>
    <w:p w14:paraId="6B09495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Обязательства Работодателей принимают на себя две другие стороны в той мере, в которой они осуществляют функции работодателей.</w:t>
      </w:r>
    </w:p>
    <w:p w14:paraId="5E4ED3D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Контроль за исполнением соглашения осуществляется сторонами как самостоятельно в пределах их полномочий, так и совместно на заседаниях </w:t>
      </w:r>
      <w:r w:rsidRPr="00BF7FBF">
        <w:rPr>
          <w:rFonts w:ascii="Times New Roman" w:hAnsi="Times New Roman" w:cs="Times New Roman"/>
          <w:sz w:val="28"/>
          <w:szCs w:val="28"/>
        </w:rPr>
        <w:lastRenderedPageBreak/>
        <w:t xml:space="preserve">Трехсторонней комиссии по регулированию социально-трудовых отношений Центрального федерального округа. </w:t>
      </w:r>
    </w:p>
    <w:p w14:paraId="11228F8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Соглашение вступает в силу с 1 января 2019 года и действует до 31 декабря 2021 года.</w:t>
      </w:r>
    </w:p>
    <w:p w14:paraId="75E97B3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2813BE" w14:textId="2F2F31B3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В области социально-экономического развития Округа, обеспечения занятости населения, развития трудовых ресурсов, формирования на территории Округа единого социально-экономического пространства стороны:</w:t>
      </w:r>
    </w:p>
    <w:p w14:paraId="318A2D2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F1FAF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Совместно:</w:t>
      </w:r>
    </w:p>
    <w:p w14:paraId="0A34D2F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8EC273" w14:textId="40926C4E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Проводят политику, направленную на:</w:t>
      </w:r>
    </w:p>
    <w:p w14:paraId="2AC6726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развитие человеческого потенциала как основного фактора экономического роста;</w:t>
      </w:r>
    </w:p>
    <w:p w14:paraId="1A1F648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модернизацию экономики, диверсификацию ее структуры, переход к инновационной модели развития;</w:t>
      </w:r>
    </w:p>
    <w:p w14:paraId="415FA49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повышение конкурентоспособности российских товаров и услуг, снижение </w:t>
      </w:r>
      <w:proofErr w:type="spellStart"/>
      <w:r w:rsidRPr="00BF7FBF">
        <w:rPr>
          <w:rFonts w:ascii="Times New Roman" w:hAnsi="Times New Roman" w:cs="Times New Roman"/>
          <w:sz w:val="28"/>
          <w:szCs w:val="28"/>
        </w:rPr>
        <w:t>импортозависимости</w:t>
      </w:r>
      <w:proofErr w:type="spellEnd"/>
      <w:r w:rsidRPr="00BF7FBF">
        <w:rPr>
          <w:rFonts w:ascii="Times New Roman" w:hAnsi="Times New Roman" w:cs="Times New Roman"/>
          <w:sz w:val="28"/>
          <w:szCs w:val="28"/>
        </w:rPr>
        <w:t>;</w:t>
      </w:r>
    </w:p>
    <w:p w14:paraId="0D394A9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содействие созданию новых высокопроизводительных рабочих мест и модернизацию действующих;</w:t>
      </w:r>
    </w:p>
    <w:p w14:paraId="69F006C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обеспечение эффективной занятости;</w:t>
      </w:r>
    </w:p>
    <w:p w14:paraId="384104C4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рост производительности труда;</w:t>
      </w:r>
    </w:p>
    <w:p w14:paraId="3160B27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совершенствование профессиональной подготовки молодежи, условий труда; </w:t>
      </w:r>
    </w:p>
    <w:p w14:paraId="65AA475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повышение заработной платы работающих, доходов населения;</w:t>
      </w:r>
    </w:p>
    <w:p w14:paraId="508051A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сокращение доли низкооплачиваемых категорий работников;</w:t>
      </w:r>
    </w:p>
    <w:p w14:paraId="65C8C36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снижение дифференциации в сфере доходов и заработной платы, совершенствование социальной сферы.</w:t>
      </w:r>
    </w:p>
    <w:p w14:paraId="61FD943F" w14:textId="4C51C2BA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 xml:space="preserve">Оказывают содействие развитию межрегионального сотрудничества по таким направлениям, как производственная кооперация, продвижение продукции на рынки регионов, подготовка квалифицированных кадров, обмен передовым опытом (окружные выставки и ярмарки), организация отдыха и оздоровления работников и их детей, трудовая миграция. </w:t>
      </w:r>
    </w:p>
    <w:p w14:paraId="582D0D73" w14:textId="77A843F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Реализуют меры по предотвращению незаконных действий, нацеленных на ликвидацию организаций и предотвращение банкротства. В случае угрозы таких действий информируют Трехстороннюю комиссию по регулированию социально-трудовых отношений Центрального федерального округа.</w:t>
      </w:r>
    </w:p>
    <w:p w14:paraId="5369E971" w14:textId="0D44583D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 xml:space="preserve">В целях реализации прав граждан в условиях массового высвобождения работников определяют в территориальных и региональных отраслевых соглашениях критерии массового увольнения с учетом специфики регионов. </w:t>
      </w:r>
    </w:p>
    <w:p w14:paraId="212D66C6" w14:textId="11F9D93B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lastRenderedPageBreak/>
        <w:t>1.5.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В случае предстоящих массовых увольнений в организациях на основе взаимных консультаций разрабатывают и осуществляют комплекс мер по снижению социальной напряженности.</w:t>
      </w:r>
    </w:p>
    <w:p w14:paraId="65CC81C9" w14:textId="390F6155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Обеспечивают разработку и реализацию нормативных правовых актов и региональных программ в сфере содействия занятости населения, включая мероприятия для категорий граждан, нуждающихся в особой поддержке, – женщин, имеющих детей, молодежи, лиц предпенсионного и пенсионного возраста, инвалидов.</w:t>
      </w:r>
    </w:p>
    <w:p w14:paraId="719BDD46" w14:textId="1E15DCDD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Организуют с участием средств массовой информации информационно-разъяснительные кампании и акции, включая массовые мероприятия.</w:t>
      </w:r>
    </w:p>
    <w:p w14:paraId="0384BDCB" w14:textId="47C6BBBD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Содействуют созданию в организациях рабочих мест для трудоустройства инвалидов, их доступности.</w:t>
      </w:r>
    </w:p>
    <w:p w14:paraId="1671D5DD" w14:textId="2E1D1701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Предусматривают в региональных трехсторонних соглашениях меры по обеспечению подготовки и повышения квалификации кадров (дополнительного профессионального образования) в соответствии с потребностями рынка труда, вопросы подготовки и повышения квалификации кадров непосредственно на производстве, а также информационную работу, направленную на популяризацию профессий и специальностей, востребованных на рынке труда.</w:t>
      </w:r>
    </w:p>
    <w:p w14:paraId="28262CD8" w14:textId="2D0856EF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Содействуют участию Работодателей в различных формах взаимодействия с образовательными организациями, включая участие в разработке содержания образовательных программ, общественной оценке качества образования и развитие учебно-производственных интегрированных комплексов.</w:t>
      </w:r>
    </w:p>
    <w:p w14:paraId="5B931EBA" w14:textId="33FBD2EF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Содействуют совершенствованию и развитию системы профессиональной ориентации обучающихся образовательных организаций, а также ищущих работу граждан.</w:t>
      </w:r>
    </w:p>
    <w:p w14:paraId="360EB19E" w14:textId="5ED7F8EF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Содействуют обеспечению занятости участников региональных программ переселения, включенных в Государственную программу по оказанию содействия добровольному переселению в Российскую Федерацию соотечественников, проживающих за рубежом.</w:t>
      </w:r>
    </w:p>
    <w:p w14:paraId="6CC0D163" w14:textId="1E75C80F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Проводят согласованную политику в области регулирования вопросов привлечения иностранной рабочей силы в экономику региона.</w:t>
      </w:r>
    </w:p>
    <w:p w14:paraId="3C2DBEBF" w14:textId="2788BC1F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В целях повышения престижа рабочих профессий проводят региональные конкурсы профессионального мастерства, в том числе для обучающихся в образовательных организациях профессионального образования, направляют участников на окружные и всероссийские конкурсы, в том числе на чемпионаты по профессиональному мастерству «</w:t>
      </w:r>
      <w:proofErr w:type="spellStart"/>
      <w:r w:rsidRPr="00BF7FBF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BF7FBF">
        <w:rPr>
          <w:rFonts w:ascii="Times New Roman" w:hAnsi="Times New Roman" w:cs="Times New Roman"/>
          <w:sz w:val="28"/>
          <w:szCs w:val="28"/>
        </w:rPr>
        <w:t xml:space="preserve"> Россия», а также принимают участие в их организации и проведении.</w:t>
      </w:r>
    </w:p>
    <w:p w14:paraId="41FB81EC" w14:textId="43A5AE7A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Рассматривают на заседаниях региональных трехсторонних комиссий вопросы формирования тарифов на топливно-энергетические ресурсы, транспорт и жилищно-коммунальные услуги.</w:t>
      </w:r>
    </w:p>
    <w:p w14:paraId="68B42116" w14:textId="46236785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lastRenderedPageBreak/>
        <w:t>1.16.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Рассматривают социальные аспекты проекта бюджета в регионах на очередной год на заседаниях региональных трехсторонних комиссий по регулированию социально-трудовых отношений до их утверждения.</w:t>
      </w:r>
    </w:p>
    <w:p w14:paraId="6166277A" w14:textId="5747340E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Проводят работу по отбору кандидатов для участия во Всероссийском конкурсе «Российская организация высокой социальной эффективности» и иных конкурсах социальной направленности.</w:t>
      </w:r>
    </w:p>
    <w:p w14:paraId="27054F09" w14:textId="61A4D5A6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определении победителей региональных этапов Всероссийского конкурса «Организация высокой социальной эффективности» учитывают наличие коллективных договоров в организациях-участниках конкурса.</w:t>
      </w:r>
    </w:p>
    <w:p w14:paraId="11B5CC56" w14:textId="0BA535F9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 xml:space="preserve">Разрабатывают и обеспечивают реализацию мер по поддержке малого и среднего предпринимательства, способствуют формированию благоприятных условий для развития предпринимательской деятельности, вовлечения их представителей в систему социального партнерства. </w:t>
      </w:r>
    </w:p>
    <w:p w14:paraId="066CBE56" w14:textId="5C143DD0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Принимают меры по обеспечению занятости граждан старшего поколения в соответствии со Стратегией действий в интересах граждан старшего поколения в Российской Федерации до 2025 года, утвержденной распоряжением Правительства Российской Федерации от 5 февраля 2016 г. № 164-р. Привлекают их в качестве наставников для молодежи, впервые приступающей к трудовой деятельности.</w:t>
      </w:r>
    </w:p>
    <w:p w14:paraId="14CE9A79" w14:textId="0F9442C9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1.21.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 xml:space="preserve">Содействуют технологическому развитию производств, увеличению количества организаций осуществляющих инновационные преобразования, обеспечению ускоренного внедрения цифровых технологий в экономике и социальной сфере. </w:t>
      </w:r>
    </w:p>
    <w:p w14:paraId="5508D465" w14:textId="45D2D3EA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1.22.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Осуществляют реализацию мероприятий по подготовке высококвалифицированных специалистов и рабочих кадров с учетом современных стандартов и передовых технологий.</w:t>
      </w:r>
    </w:p>
    <w:p w14:paraId="4EC9089F" w14:textId="44188901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1.23.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Содействуют распространению положительного опыта регионов по формированию эффективного кадрового потенциала, систем мотивации и стимулирования персонала к высокопроизводительному труду.</w:t>
      </w:r>
    </w:p>
    <w:p w14:paraId="115CA51D" w14:textId="7C4CD2C3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1.24.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 xml:space="preserve">Разрабатывают программы, направленные на выполнение 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целевых значений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предусмотренных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14:paraId="2A370BD9" w14:textId="2A3E7628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1.25.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 xml:space="preserve">Содействуют в реализации Рекомендаций Международной организации труда от 17 июня 2010 г. № 200 «О ВИЧ/СПИДе и сфере труда» и практического опыта Международной организации труда по вопросам ВИЧ/СПИДа на рабочих местах в организациях, включению требований, направленных на решение данной проблемы в территориальные, отраслевые соглашения и коллективные договоры; организовывают обмен информацией о предпринимаемых действиях по профилактике ВИЧ-инфекции на рабочих местах, используя сайты сторон социального партнерства. </w:t>
      </w:r>
    </w:p>
    <w:p w14:paraId="1CCE5428" w14:textId="3947A4FD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1.26.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 xml:space="preserve">Осуществляют реализацию мероприятий, направленных на сокращение «неформальной занятости» (без заключения трудового договора), снижение задолженности по заработной плате и по уплате страховых взносов </w:t>
      </w:r>
      <w:r w:rsidRPr="00BF7FBF">
        <w:rPr>
          <w:rFonts w:ascii="Times New Roman" w:hAnsi="Times New Roman" w:cs="Times New Roman"/>
          <w:sz w:val="28"/>
          <w:szCs w:val="28"/>
        </w:rPr>
        <w:lastRenderedPageBreak/>
        <w:t>во внебюджетные фонды, легализацию трудовой деятельности лиц, осуществляющих ее без трудовых договоров.</w:t>
      </w:r>
    </w:p>
    <w:p w14:paraId="327F5195" w14:textId="0C914A31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 xml:space="preserve">Принимают меры по социальной поддержке работников в условиях проведения процедур, связанных с несостоятельностью (банкротством) организаций, в том числе проведению первоочередных мер, направленных на погашение задолженности по заработной плате перед работниками организации. </w:t>
      </w:r>
    </w:p>
    <w:p w14:paraId="59698CC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Принимают меры, направленные на соблюдение в организациях, находящихся в стадии банкротства, законодательства Российской Федерации об обязательном пенсионном страховании работников.</w:t>
      </w:r>
    </w:p>
    <w:p w14:paraId="414BA635" w14:textId="3CD7E9D5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1.28.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FBF">
        <w:rPr>
          <w:rFonts w:ascii="Times New Roman" w:hAnsi="Times New Roman" w:cs="Times New Roman"/>
          <w:sz w:val="28"/>
          <w:szCs w:val="28"/>
        </w:rPr>
        <w:t>Разрабатывают и реализуют меры, направленные на повышение уровня профессиональной и территориальной мобильности трудовых ресурсов, развитие гибких форм занятости, создание инновационных рабочих мест.</w:t>
      </w:r>
    </w:p>
    <w:p w14:paraId="0E34244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5FCC2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Администрации и Работодатели:</w:t>
      </w:r>
    </w:p>
    <w:p w14:paraId="53269A6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FF274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1.29.Создают условия для развития отечественного производства и предпринимательства, развития межрегиональных хозяйственных связей, в том числе разрабатывают и реализуют проекты и программы, направленные на ускорение темпов экономического развития предприятий, повышение их инвестиционной привлекательности, уделяя особое внимание градообразующим предприятиям.</w:t>
      </w:r>
    </w:p>
    <w:p w14:paraId="7992D8B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30.Включают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в региональные трехсторонние соглашения меры, направленные на снижение уровня безработицы в регионе.</w:t>
      </w:r>
    </w:p>
    <w:p w14:paraId="11918D8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31.Обеспечивают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формирование государственного заказа на подготовку квалифицированных рабочих кадров через систему профессионального образования для экономики и социальной сферы регионов с учетом заявок работодателей и потребностей рынка труда.</w:t>
      </w:r>
    </w:p>
    <w:p w14:paraId="17EE1BE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1.32.Создают условия для социальной адаптации на рынке труда женщин, стремящихся возобновить трудовую деятельность после длительного перерыва, связанного с уходом за малолетними детьми, обеспечивают повышение их квалификации, обучение и переобучение по профессиям и специальностям, востребованным на рынке труда в регионе. </w:t>
      </w:r>
    </w:p>
    <w:p w14:paraId="24B038F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33.Проводят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работу по внедрению целевого обучения обучающихся по образовательным программам среднего профессионального образования на основании соответствующих договоров о целевом обучении. </w:t>
      </w:r>
    </w:p>
    <w:p w14:paraId="178543D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34.Создают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условия для осуществления трудовой деятельности женщин, имеющих детей, включая доступность предоставления мест в дошкольных учреждениях детям до трех лет.</w:t>
      </w:r>
    </w:p>
    <w:p w14:paraId="6E88D4E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5D033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Администрации:</w:t>
      </w:r>
    </w:p>
    <w:p w14:paraId="1FDD3DA7" w14:textId="77777777" w:rsid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DCAC61" w14:textId="4232546A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lastRenderedPageBreak/>
        <w:t>1.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35.Обеспечивают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участие представителей Профсоюзов и Работодателей в разработке и реализации мер, направленных на обеспечение занятости.</w:t>
      </w:r>
    </w:p>
    <w:p w14:paraId="44CE0EE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36.Организуют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профессиональную ориентацию, психологическую поддержку и профессиональное обучение безработных граждан в рамках реализации региональных программ содействия занятости населения.</w:t>
      </w:r>
    </w:p>
    <w:p w14:paraId="301DC18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37.Учитывают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необходимость межрегиональной кооперации и мобильности трудовых ресурсов.</w:t>
      </w:r>
    </w:p>
    <w:p w14:paraId="00953DB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38.Используют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различные формы стимулирования работодателей к предоставлению молодежи первого рабочего места.</w:t>
      </w:r>
    </w:p>
    <w:p w14:paraId="786C823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39.При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подготовке предложений по определению потребности в привлечении иностранной рабочей силы, формированию объемов квоты на выдачу иностранным гражданам разрешительных документов на право трудовой деятельности учитывают участие работодателей в системе социального партнерства и соблюдения ими обязательств региональных соглашений.</w:t>
      </w:r>
    </w:p>
    <w:p w14:paraId="75CD87A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40.Проводят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анализ социальной эффективности инвестиционных проектов, планируемых к реализации на территории региона, в том числе в части влияния на занятость населения (количество и профессионально-квалификационную структуру рабочих мест, среднюю заработную плату, социальный пакет работников) с привлечением сторон социального партнерства.</w:t>
      </w:r>
    </w:p>
    <w:p w14:paraId="68D9CBB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69E2D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Работодатели:</w:t>
      </w:r>
    </w:p>
    <w:p w14:paraId="272EEE2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73F90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41.Разрабатывают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и реализуют мероприятия по профессиональному развитию в организациях, обеспечению высокой производительности труда с участием Профсоюзов. </w:t>
      </w:r>
    </w:p>
    <w:p w14:paraId="52267D94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42.Содействуют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активному участию предприятий в модернизации организаций профессионального образования, уделяя первостепенное внимание подготовке рабочих кадров и специалистов для высокотехнологичных производств.</w:t>
      </w:r>
    </w:p>
    <w:p w14:paraId="29AC7B6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43.Развивают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партнерские связи с организациями профессионального образования. Оказывают содействие в прохождении производственной практики обучающимися в организациях среднего профессионального и высшего образования.</w:t>
      </w:r>
    </w:p>
    <w:p w14:paraId="5906A95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44.Проводят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анализ, прогнозирование и учет численности работников, планируемых к увольнению. Предоставляют в центры занятости населения первичные профсоюзные организации информацию о наличии вакантных рабочих мест, а также сроках и масштабах возможных массовых увольнений.</w:t>
      </w:r>
    </w:p>
    <w:p w14:paraId="6F9BF5D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45.Проводят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консультации с профсоюзными организациями по вопросу привлечения иностранной рабочей силы в организацию, руководствуясь при этом принципом соблюдения приоритетного права российских граждан на занятие свободных рабочих мест.</w:t>
      </w:r>
    </w:p>
    <w:p w14:paraId="4D32A3D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lastRenderedPageBreak/>
        <w:t>1.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46.Представляют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профсоюзным организациям, региональным органам исполнительной власти и органам местного самоуправления информацию по социально-трудовым вопросам по их запросам. </w:t>
      </w:r>
    </w:p>
    <w:p w14:paraId="2AC3BF6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47.При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приеме на работу направляют работника в выборный орган первичной профсоюзной организации с целью информирования о ее деятельности.</w:t>
      </w:r>
    </w:p>
    <w:p w14:paraId="3291AB0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B0DA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Работодатели и Профсоюзы:</w:t>
      </w:r>
    </w:p>
    <w:p w14:paraId="5526840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A4A0C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48.Предусматривают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в коллективных договорах:</w:t>
      </w:r>
    </w:p>
    <w:p w14:paraId="63B95CD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возможность предоставления оплачиваемого времени для поиска новой работы работником до наступления срока расторжения трудового договора;</w:t>
      </w:r>
    </w:p>
    <w:p w14:paraId="592AAC4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гарантии выпускникам профессиональных образовательных организаций от увольнения в связи с сокращением штата работников в первые два года после обучения;</w:t>
      </w:r>
    </w:p>
    <w:p w14:paraId="5520A87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недопущение одновременного увольнения работников – членов одной семьи по сокращению численности или штата;</w:t>
      </w:r>
    </w:p>
    <w:p w14:paraId="60EABFC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финансирование мероприятий, направленных на переподготовку работников, предупрежденных об увольнении, предоставление им льгот и компенсаций сверх установленных законодательством Российской Федерации.</w:t>
      </w:r>
    </w:p>
    <w:p w14:paraId="28CD29F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1.49.Спосбствуют распространению положительного опыта работы организаций по модернизации неэффективных производств, внедрению новых технологий, освоению и выпуску конкурентоспособной продукции и увеличению ее объема, созданию высокопроизводительных рабочих мест, обеспечивающих безопасные условия труда, повышающих экологическую безопасность производства.</w:t>
      </w:r>
    </w:p>
    <w:p w14:paraId="61D094D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EA01D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Профсоюзы:</w:t>
      </w:r>
    </w:p>
    <w:p w14:paraId="4154C4B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0B316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50.Способствуют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участию работников в управлении организацией.</w:t>
      </w:r>
    </w:p>
    <w:p w14:paraId="04738B4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51.Оказывают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практическую помощь организациям в заключении коллективных договоров, соглашений и контролируют их выполнение.</w:t>
      </w:r>
    </w:p>
    <w:p w14:paraId="5FB3A9B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52.Принимают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участие в установленном порядке в работе региональных комиссий, общественных советов, иных органов, осуществляющих координацию деятельности по вопросам, затрагивающим социально-трудовые отношения.</w:t>
      </w:r>
    </w:p>
    <w:p w14:paraId="0A82B9C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53.Осуществляют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профсоюзный контроль за соблюдением в организациях законодательства о труде, занятости, охране труда, социальной защите.</w:t>
      </w:r>
    </w:p>
    <w:p w14:paraId="541E018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54.Предоставляют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бесплатную консультационную и правовую помощь профсоюзным организациям, членам профсоюзов.</w:t>
      </w:r>
    </w:p>
    <w:p w14:paraId="1E2C6F2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55.Препятствуют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необоснованному применению срочных договоров и увольнению по инициативе работодателя.</w:t>
      </w:r>
    </w:p>
    <w:p w14:paraId="29B11B5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7288D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lastRenderedPageBreak/>
        <w:t>2.В области обеспечения достойного уровня оплаты труда, соблюдения трудовых прав работников стороны:</w:t>
      </w:r>
    </w:p>
    <w:p w14:paraId="66F938D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07411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Совместно:</w:t>
      </w:r>
    </w:p>
    <w:p w14:paraId="6B57E74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50F1F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1.Осуществляют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постоянный контроль за своевременностью и полнотой выплаты заработной платы и перечислением социальных страховых взносов в государственные внебюджетные социальные фонды в организациях всех форм собственности. Принимают меры по ликвидации задолженности по заработной плате и уплате социальных страховых взносов, активизируют в этих целях работу межведомственных региональных комиссий.</w:t>
      </w:r>
    </w:p>
    <w:p w14:paraId="0A5FEA8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2.Принимают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меры по доведению средней заработной платы в субъектах Российской Федерации, находящихся в пределах Округа, до уровня не менее трехкратного размера прожиточного минимума трудоспособного населения, установленного в субъекте Российской Федерации. </w:t>
      </w:r>
    </w:p>
    <w:p w14:paraId="1CB5D7D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3.Проводят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регулярный мониторинг численности низкооплачиваемых групп работников в субъектах Российской Федерации, находящихся в пределах Округа, и предпринимают меры к снижению их доли путем повышения оплаты соответствующего труда.</w:t>
      </w:r>
    </w:p>
    <w:p w14:paraId="072580C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4.Принимают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меры по легализации заработной платы в организациях.</w:t>
      </w:r>
    </w:p>
    <w:p w14:paraId="44C97AC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5.Предусматривают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в региональных трехсторонних соглашениях возможность установления тарифной части заработной платы на уровне не ниже 65% от ее общего размера. </w:t>
      </w:r>
    </w:p>
    <w:p w14:paraId="0077F824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6.Принимают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меры по недопущению случаев дискриминации в отношении работающих пенсионеров или работников предпенсионного возраста, предотвращению увольнений, сокращений и иных случаев нарушения трудовых прав граждан.</w:t>
      </w:r>
    </w:p>
    <w:p w14:paraId="15773A5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7.Принимают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меры по обеспечению минимальной заработной платы в регионе выше минимального размера оплаты труда, установленного Федеральным законом. В минимальную заработную плату не включаются компенсационные и стимулирующие выплаты.</w:t>
      </w:r>
    </w:p>
    <w:p w14:paraId="1A07185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3CBD8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Администрации:</w:t>
      </w:r>
    </w:p>
    <w:p w14:paraId="3E40651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72C82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2.8.Предусматривают в областном бюджете и рекомендуют органам местного самоуправления предусмотреть в бюджетах муниципальных образований средства на повышение заработной платы для реализации национальной цели обеспечения устойчивого роста реальных доходов граждан в соответствии с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14:paraId="1976844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9.Принимают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меры по совершенствованию системы оплаты труда работников бюджетного сектора экономики с учетом необходимости обеспечения индексации и повышения оплаты труда, в том числе на основе </w:t>
      </w:r>
      <w:r w:rsidRPr="00BF7FBF">
        <w:rPr>
          <w:rFonts w:ascii="Times New Roman" w:hAnsi="Times New Roman" w:cs="Times New Roman"/>
          <w:sz w:val="28"/>
          <w:szCs w:val="28"/>
        </w:rPr>
        <w:lastRenderedPageBreak/>
        <w:t>достижения конкретных показателей качества и количества оказываемых услуг.</w:t>
      </w:r>
    </w:p>
    <w:p w14:paraId="72BE2D8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10.Ежеквартально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производят расчет величины прожиточного минимума по основным социально-демографическим группам населения. </w:t>
      </w:r>
    </w:p>
    <w:p w14:paraId="04E6612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11.Формируют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условия для поэтапного приближения минимальной заработной платы в бюджетном секторе до уровня 1,2 величины прожиточного минимума трудоспособного населения, установленной в субъекте Российской Федерации.</w:t>
      </w:r>
    </w:p>
    <w:p w14:paraId="152AC50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D4800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Работодатели:</w:t>
      </w:r>
    </w:p>
    <w:p w14:paraId="0741072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BD39B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2.12.Обеспечивают своевременную и в полном объеме выплату заработной платы, выходных пособий и других выплат, причитающихся работнику в соответствии с действующим трудовым законодательством, соглашениями, коллективными и трудовыми договорами, не допускают образования долгов по заработной плате и уплате социальных страховых взносов, а в случае их возникновения способствуют их скорейшему погашению.</w:t>
      </w:r>
    </w:p>
    <w:p w14:paraId="4A5CF32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13.Выплачивают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выходное пособие при сокращении численности или штата работников из расчета средней заработной платы работника в соответствии с нормами трудового законодательства. </w:t>
      </w:r>
    </w:p>
    <w:p w14:paraId="6AEA1EA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14.Производят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бесплатное удержание и перечисление на счет, указанный профсоюзом, профсоюзных взносов в соответствии с заявлениями членов профсоюза. В случае неправомерной задержки перечисления профсоюзных взносов несут ответственность, предусмотренную статьей 395 Гражданского кодекса Российской Федерации. </w:t>
      </w:r>
    </w:p>
    <w:p w14:paraId="32A6B89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15.Содействуют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развитию электронного документооборота по представлению отчетности в органы Пенсионного фонда Российской Федерации в целях учета социальных (пенсионных) прав застрахованных лиц.</w:t>
      </w:r>
    </w:p>
    <w:p w14:paraId="4103930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2C532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Работодатели и Профсоюзы:</w:t>
      </w:r>
    </w:p>
    <w:p w14:paraId="5C7ED05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0A826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16.Заключают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коллективные договоры, соглашения в организациях, предусматривая в них: </w:t>
      </w:r>
    </w:p>
    <w:p w14:paraId="16396E2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ежегодную индексацию заработной платы, в том числе задержанной, на уровне не ниже индекса потребительских цен в соответствующем субъекте Российской Федерации, находящемся в пределах Округа, определяемого органом статистики, разрабатывают механизм индексации; </w:t>
      </w:r>
    </w:p>
    <w:p w14:paraId="3442B11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сроки выплаты заработной платы; </w:t>
      </w:r>
    </w:p>
    <w:p w14:paraId="7D91B08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размер месячной тарифной ставки 1 разряда (минимального должностного оклада) работников, занятых в нормальных условиях труда, за работу, не требующую специальной профессиональной подготовки, знаний, умений, профессиональных навыков и опыта работы, не ниже федерального минимального размера оплаты труда;</w:t>
      </w:r>
    </w:p>
    <w:p w14:paraId="592E02B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lastRenderedPageBreak/>
        <w:t>расчет средней заработной платы работникам без учета периода работы в режиме неполного рабочего времени, введенного по инициативе работодателя;</w:t>
      </w:r>
    </w:p>
    <w:p w14:paraId="552AC7A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размер денежной компенсации за задержку выплаты заработной платы в соответствии со статьей 236 Трудового кодекса Российской Федерации; </w:t>
      </w:r>
    </w:p>
    <w:p w14:paraId="653AFD3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положения о признании времени приостановки работы в связи с задержкой выплаты заработной платы на срок более 15 дней – простоем по вине работодателя, если работник в письменной форме известил работодателя о начале приостановки работы, и оплате его в размере не менее двух третей средней заработной платы работника; </w:t>
      </w:r>
    </w:p>
    <w:p w14:paraId="2311A1E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установление систем нормирования труда, а также введение, изменение и упразднение норм труда в организации с учетом мнения выборного органа первичной профсоюзной организации работников; </w:t>
      </w:r>
    </w:p>
    <w:p w14:paraId="767D73E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при повышении производительности труда соответствующее повышение заработной платы; </w:t>
      </w:r>
    </w:p>
    <w:p w14:paraId="45D48CA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оплату работникам за счет средств работодателя пособия по временной нетрудоспособности (вследствие болезни или травмы, за исключением несчастных случаев на производстве) в размере среднего заработка за первые три дня нетрудоспособности; </w:t>
      </w:r>
    </w:p>
    <w:p w14:paraId="0625E3B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порядок выплаты вознаграждения работникам, за исключением работников, получающих оклад (должностной оклад), за нерабочие праздничные дни, в которые они не привлекались к работе, в размере не менее их дневной тарифной ставки за каждый нерабочий праздничный день;</w:t>
      </w:r>
    </w:p>
    <w:p w14:paraId="769E1B5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обязательства по организации оздоровления и отдыха работников и их детей, в том числе финансовые из средств организаций; </w:t>
      </w:r>
    </w:p>
    <w:p w14:paraId="2A8C422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средства на социальную поддержку работников и членов их семей, в том числе на проезд, жилищно-коммунальные услуги, питание, приобретение (строительство) жилья, оздоровление и другое.</w:t>
      </w:r>
    </w:p>
    <w:p w14:paraId="61D2D91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E00C8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Профсоюзы:</w:t>
      </w:r>
    </w:p>
    <w:p w14:paraId="5E4E169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C6C1C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17.Осуществляют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контроль за:</w:t>
      </w:r>
    </w:p>
    <w:p w14:paraId="0804DE5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своевременной выплатой заработной платы и работой по ликвидации задолженности по заработной плате и уплате социальных страховых взносов в государственные внебюджетные фонды;</w:t>
      </w:r>
    </w:p>
    <w:p w14:paraId="3DD26A9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за выполнением положений коллективных договоров и соглашений, в частности положений по оплате труда и материальному стимулированию работников организаций, обязательств по росту заработной платы.</w:t>
      </w:r>
    </w:p>
    <w:p w14:paraId="4C4F615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57366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3.В области создания необходимых социальных условий жизни граждан на территории Округа стороны:</w:t>
      </w:r>
    </w:p>
    <w:p w14:paraId="58CFE74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E8C6B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Совместно:</w:t>
      </w:r>
    </w:p>
    <w:p w14:paraId="0F1D3E1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E3D4B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1.Разрабатывают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улучшение демографической ситуации в Округе.</w:t>
      </w:r>
    </w:p>
    <w:p w14:paraId="1265557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2.Содействуют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созданию на территории Округа системы негосударственных пенсионных фондов.</w:t>
      </w:r>
    </w:p>
    <w:p w14:paraId="548B906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3.3.Проводят согласованную политику в области развития культуры, спорта, туризма, организации семейного отдыха, санаторно-курортного лечения работников и членов их семей, сохранения и укрепления сети спортивных, социально-культурных, санаторных объектов и объектов дошкольного образования в субъектах Российской Федерации, находящихся в пределах Округа.</w:t>
      </w:r>
    </w:p>
    <w:p w14:paraId="09300D7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4.Содействуют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организации и проведению периодических дополнительных и углубленных медицинских осмотров граждан.</w:t>
      </w:r>
    </w:p>
    <w:p w14:paraId="1381A21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5.Проводят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спортивные мероприятия, включая спартакиады, спортивные фестивали и праздники, соревнования по отдельным видам спорта с участием работников предприятий и организаций. Проводят работу по популяризации всероссийского физкультурно-спортивного комплекса «Готов к труду и обороне» и его внедрению в организациях. </w:t>
      </w:r>
    </w:p>
    <w:p w14:paraId="6F33281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3.6.Принимают в рамках своей компетенции меры по недопущению закрытия, перепрофилирования и продажи под иные цели в счет долгов организаций независимо от формы собственности их социально-культурных объектов, осуществляющих образовательную, физкультурно-оздоровительную, культурно-досуговую деятельность, обеспечивающих детский и семейный отдых жителей региона при наличии потребности населения в предоставляемых ими услугах.</w:t>
      </w:r>
    </w:p>
    <w:p w14:paraId="1896B46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7.Предпринимают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меры по обеспечению устойчивого финансирования жилищного строительства, созданию эффективной системы обеспечения граждан с различным уровнем доходов доступным по стоимости жильем в рамках действующих жилищных программ, поддержки отдельных категорий граждан, нуждающихся в улучшении жилищных условий, в соответствии с действующим законодательством.</w:t>
      </w:r>
    </w:p>
    <w:p w14:paraId="6892D0F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8.Принимают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участие в долевом финансировании детских новогодних мероприятий, в том числе в обеспечении детей новогодними подарками.</w:t>
      </w:r>
    </w:p>
    <w:p w14:paraId="63678AD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9.Предусматривают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в региональных соглашениях меры по организации оздоровления и санаторно-курортного лечения работников и членов их семей.</w:t>
      </w:r>
    </w:p>
    <w:p w14:paraId="1647392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10.Совершенствуют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механизмы государственно-частного партнерства в социальной сфере.</w:t>
      </w:r>
    </w:p>
    <w:p w14:paraId="456819C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B0EEB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Администрации:</w:t>
      </w:r>
    </w:p>
    <w:p w14:paraId="2FC3722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FFCD9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3.11.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В рамках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установленных законодательством Российской Федерации полномочий принимают меры по недопущению опережающего роста тарифов на услуги ЖКХ в сравнении с ростом заработной платы.</w:t>
      </w:r>
    </w:p>
    <w:p w14:paraId="2B7ED7E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12.Включают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в состав общественных советов, созданных при органе исполнительной власти субъекта Российской Федерации в сфере </w:t>
      </w:r>
      <w:r w:rsidRPr="00BF7FBF">
        <w:rPr>
          <w:rFonts w:ascii="Times New Roman" w:hAnsi="Times New Roman" w:cs="Times New Roman"/>
          <w:sz w:val="28"/>
          <w:szCs w:val="28"/>
        </w:rPr>
        <w:lastRenderedPageBreak/>
        <w:t>государственного регулирования цен (тарифов) (при их наличии), представителей Профсоюзов и Работодателей (по согласованию).</w:t>
      </w:r>
    </w:p>
    <w:p w14:paraId="3C2D555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13.Принимают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меры по повышению стипендий студентам образовательных организаций субъектов Российской Федерации, находящихся в пределах Округа, до уровня не ниже чем в аналогичных образовательных организациях федерального подчинения.</w:t>
      </w:r>
    </w:p>
    <w:p w14:paraId="322ED83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14.Обеспечивают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реализацию мер по сохранению и развитию сети детских загородных оздоровительных учреждений. Не допускает снижения установленных показателей оздоровления детей и подростков по сравнению с предыдущим годом. </w:t>
      </w:r>
    </w:p>
    <w:p w14:paraId="4A28D2D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15.Принимают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меры по установлению доли стоимости путевки, оплачиваемой из семейного бюджета, не выше 10% от ее полной стоимости для семей, имеющих среднедушевой доход ниже величины прожиточного минимума.</w:t>
      </w:r>
    </w:p>
    <w:p w14:paraId="1B2DC32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16.Принимают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меры для организации временного трудоустройства несовершеннолетних граждан в возрасте от 14 до 18 лет в свободное от учебы время.</w:t>
      </w:r>
    </w:p>
    <w:p w14:paraId="45A3528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17.Разрабатывают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и принимают комплекс мер по улучшению жилищных условий семей, имеющих трех и более детей, включая предоставление земельных участков для индивидуального жилищного строительства, способствуют подведению к данным земельным участкам необходимых коммуникаций. </w:t>
      </w:r>
    </w:p>
    <w:p w14:paraId="25A0FB54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18.Содействуют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формированию специальных условий ипотечного кредитования отдельных категорий граждан (молодых семей, работников бюджетной сферы), создание </w:t>
      </w:r>
      <w:proofErr w:type="spellStart"/>
      <w:r w:rsidRPr="00BF7FBF">
        <w:rPr>
          <w:rFonts w:ascii="Times New Roman" w:hAnsi="Times New Roman" w:cs="Times New Roman"/>
          <w:sz w:val="28"/>
          <w:szCs w:val="28"/>
        </w:rPr>
        <w:t>ипотечно</w:t>
      </w:r>
      <w:proofErr w:type="spellEnd"/>
      <w:r w:rsidRPr="00BF7FBF">
        <w:rPr>
          <w:rFonts w:ascii="Times New Roman" w:hAnsi="Times New Roman" w:cs="Times New Roman"/>
          <w:sz w:val="28"/>
          <w:szCs w:val="28"/>
        </w:rPr>
        <w:t>-накопительной системы, в том числе предусматривая меры государственной поддержки.</w:t>
      </w:r>
    </w:p>
    <w:p w14:paraId="2BD67E8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19.Принимают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меры социальной поддержки работников бюджетной сферы, включая пенсионеров, ветеранов, инвалидов и других социально незащищенных категорий населения, в том числе по их оздоровлению и санаторно-курортному лечению, в соответствии с федеральным и региональным законодательством.</w:t>
      </w:r>
    </w:p>
    <w:p w14:paraId="5EC1306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20.Предусматривают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ежегодно в региональном бюджете средства:</w:t>
      </w:r>
    </w:p>
    <w:p w14:paraId="3469AE3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на подготовку оздоровительных учреждений, находящихся в государственной собственности субъекта Российской Федерации, к проведению мероприятий по организации отдыха и оздоровления;</w:t>
      </w:r>
    </w:p>
    <w:p w14:paraId="554D379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на обеспечение питания учащихся из семей льготных категорий.</w:t>
      </w:r>
    </w:p>
    <w:p w14:paraId="0E59896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F7D73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Работодатели:</w:t>
      </w:r>
    </w:p>
    <w:p w14:paraId="0E08C47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6788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21.Предусматривают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в коллективных договорах выделение финансовых средств на реализацию мер социальной поддержки работников, в том числе на:</w:t>
      </w:r>
    </w:p>
    <w:p w14:paraId="532B9934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создание условий для отдыха и лечения работников, членов их семей, оплаты путевок на санаторно-курортное лечение и оздоровление; </w:t>
      </w:r>
    </w:p>
    <w:p w14:paraId="4AA153E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lastRenderedPageBreak/>
        <w:t>приобретение жилой площади для работников, нуждающихся в улучшении жилищных условий;</w:t>
      </w:r>
    </w:p>
    <w:p w14:paraId="2A1BCAF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осуществление единовременных выплат при рождении детей, других выплат работникам, имеющим детей.</w:t>
      </w:r>
    </w:p>
    <w:p w14:paraId="074517C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Порядок, условия предоставления и размеры указанных мер социальной поддержки определяются коллективным договором.</w:t>
      </w:r>
    </w:p>
    <w:p w14:paraId="00AD144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22.Сохраняют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за работниками, высвобождаемыми в связи с сокращением численности или штата, право на первоочередное трудоустройство в организации при появлении вакантных рабочих мест.</w:t>
      </w:r>
    </w:p>
    <w:p w14:paraId="0AF0382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23.Принимают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участие в мероприятиях по созданию, оборудованию рабочих мест для трудоустройства незанятых инвалидов, женщин, воспитывающих малолетних детей, детей-инвалидов.</w:t>
      </w:r>
    </w:p>
    <w:p w14:paraId="3CA7A8E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8999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Работодатели и Профсоюзы:</w:t>
      </w:r>
    </w:p>
    <w:p w14:paraId="6FF970B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6669D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24.Предусматривают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в коллективных договорах, соглашениях: </w:t>
      </w:r>
    </w:p>
    <w:p w14:paraId="26F7F21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меры социальной поддержки, дополнительные гарантии и льготы молодым семьям (единовременные пособия при рождении детей, поддержка беременных и кормящих женщин), молодым родителям, имеющим трех и более детей, неполным семьям, имеющих детей-инвалидов (гибкий график работы, дополнительный отпуск, доплата на питание детей, оказание помощи в обучении детей, оплата отпуска по уходу за ребенком до 3-х лет);</w:t>
      </w:r>
    </w:p>
    <w:p w14:paraId="1110308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мероприятия по сохранению объемов услуг, оказываемых культурно-просветительскими, спортивными, оздоровительными учреждениями, организациями социально-бытового обслуживания и общественного питания, находящимися на их балансе, с учетом действующих норм и фактической численности работающих, а также по поддержанию на должном уровне их материально-технической базы;</w:t>
      </w:r>
    </w:p>
    <w:p w14:paraId="35229DC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финансирование, в том числе через профсоюзные организации, мероприятий по оздоровлению, досугу и отдыху работников и членов их семей, хозяйственному содержанию учреждений культуры, спорта, туризма, оздоровления и отдыха, находящихся на их балансе;</w:t>
      </w:r>
    </w:p>
    <w:p w14:paraId="0C0AF8D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предоставление отпуска матерям и отцам, в семьях которых двое и более детей в возрасте до 14 лет в любое время по их желанию; </w:t>
      </w:r>
    </w:p>
    <w:p w14:paraId="1BF9100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предоставление социальных отпусков с сохранением заработной платы по различным семейным обстоятельствам (свадьба, рождение ребенка, похороны);</w:t>
      </w:r>
    </w:p>
    <w:p w14:paraId="3CE8675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сохранение за работниками средней заработной платы на период прохождения ими в соответствии с требованиями законодательства дополнительной диспансеризации.</w:t>
      </w:r>
    </w:p>
    <w:p w14:paraId="3AD107B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25.Принимают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меры по созданию и оборудованию на предприятиях помещений для оказания медицинской помощи, формированию санитарных постов с аптечками, укомплектованными набором современных медицинских препаратов.</w:t>
      </w:r>
    </w:p>
    <w:p w14:paraId="0021B72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7CD59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lastRenderedPageBreak/>
        <w:t>Профсоюзы:</w:t>
      </w:r>
    </w:p>
    <w:p w14:paraId="581B146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B19D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26.Проводят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мониторинг соотношения роста заработной платы и тарифов на жилищно-коммунальные услуги, а также доли расходов граждан на оплату жилого помещения и коммунальных услуг в совокупном доходе семьи в пределах нормативной площади жилого помещения.</w:t>
      </w:r>
    </w:p>
    <w:p w14:paraId="534A7C0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27.Осуществляют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профсоюзный контроль за ходом подготовки и проведения детского оздоровительного отдыха.</w:t>
      </w:r>
    </w:p>
    <w:p w14:paraId="6B852A9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F4A4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4.В области охраны труда и экологической безопасности стороны:</w:t>
      </w:r>
    </w:p>
    <w:p w14:paraId="3B916FD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B7FA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Совместно:</w:t>
      </w:r>
    </w:p>
    <w:p w14:paraId="7DDD755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EABF74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1.Обеспечивают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реализацию на территории Округа государственной политики в сфере охраны труда и экологической безопасности, признавая приоритетным направлением своей деятельности сохранение жизни и здоровья работников. </w:t>
      </w:r>
    </w:p>
    <w:p w14:paraId="4FBF97F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2.Содействуют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проведению специальной оценки условий труда, принятию мер по охране труда и созданию безопасных условий труда на каждом рабочем месте, в том числе в организациях бюджетной сферы.</w:t>
      </w:r>
    </w:p>
    <w:p w14:paraId="0434A104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3.Предусматривают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в региональных трехсторонних соглашениях меры, способствующие улучшению ситуации в сфере охраны труда, снижению уровня производственного травматизма и профессиональной заболеваемости, а также конкретные показатели снижения уровня производственного травматизма и занятости работников на работах с вредными и опасными условиями труда.</w:t>
      </w:r>
    </w:p>
    <w:p w14:paraId="7211CD3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4.Анализируют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состояние и причины производственного травматизма и </w:t>
      </w:r>
      <w:proofErr w:type="spellStart"/>
      <w:r w:rsidRPr="00BF7FBF">
        <w:rPr>
          <w:rFonts w:ascii="Times New Roman" w:hAnsi="Times New Roman" w:cs="Times New Roman"/>
          <w:sz w:val="28"/>
          <w:szCs w:val="28"/>
        </w:rPr>
        <w:t>профзаболеваемости</w:t>
      </w:r>
      <w:proofErr w:type="spellEnd"/>
      <w:r w:rsidRPr="00BF7FBF">
        <w:rPr>
          <w:rFonts w:ascii="Times New Roman" w:hAnsi="Times New Roman" w:cs="Times New Roman"/>
          <w:sz w:val="28"/>
          <w:szCs w:val="28"/>
        </w:rPr>
        <w:t>, вносят предложения по их предупреждению и профилактике.</w:t>
      </w:r>
    </w:p>
    <w:p w14:paraId="2FFAFB7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5.Организуют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проведение мероприятий по пропаганде и распространению передового опыта работы в сфере охраны труда, информированию работников о вновь принятых нормативных правовых актах по вопросам охраны труда, проведение региональных конкурсов в сфере охраны труда, сбор и обработку информации о состоянии условий и охраны труда.</w:t>
      </w:r>
    </w:p>
    <w:p w14:paraId="4A8D0214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6.Содействуют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обучению и повышению квалификации специалистов по охране труда и специалистов по экологической безопасности.</w:t>
      </w:r>
    </w:p>
    <w:p w14:paraId="1E95A5E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7.Осуществляют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контроль за соблюдением требований природоохранного законодательства в организациях на территории Округа.</w:t>
      </w:r>
    </w:p>
    <w:p w14:paraId="6E0AC404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8.Участвуют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в разработке и реализации территориальных программ улучшения условий и охраны труда.</w:t>
      </w:r>
    </w:p>
    <w:p w14:paraId="2E0ECEA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9.Осуществляют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приемку детских оздоровительных учреждений с обязательным участием представителей территориальных профобъединений и региональных организаций общероссийских, межрегиональных профсоюзов.</w:t>
      </w:r>
    </w:p>
    <w:p w14:paraId="0919D60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46E5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lastRenderedPageBreak/>
        <w:t>Администрации:</w:t>
      </w:r>
    </w:p>
    <w:p w14:paraId="597A9284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10.Организуют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работу органов, осуществляющих координацию деятельности по обеспечению охраны труда, осуществляет методическое обеспечение аналогичных органов в муниципальных образованиях.</w:t>
      </w:r>
    </w:p>
    <w:p w14:paraId="4E53BCA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4.11.Содействуют организации и проведению специальной оценки условий труда, осуществляют оценку качества рабочих мест в организациях независимо от их организационно-правовой формы и формы собственности, в том числе в учреждениях, финансируемых из бюджета субъекта Российской Федерации.</w:t>
      </w:r>
    </w:p>
    <w:p w14:paraId="7D791F5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12.Предусматривают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ежегодное финансирование мероприятий по охране труда учреждений бюджетной сферы в соответствии с планами, разрабатываемыми по результатам специальной оценки условий труда.</w:t>
      </w:r>
    </w:p>
    <w:p w14:paraId="2AB35FA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13.Ежегодно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публикуют в средствах массовой информации информацию о состоянии условий и охраны труда, а также о состоянии окружающей среды.</w:t>
      </w:r>
    </w:p>
    <w:p w14:paraId="3E69AC5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14.Разрабатывают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и утверждают государственные территориальные программы (подпрограммы) улучшения условий и охраны труда, обеспечивают реализацию на территории субъекта Российской Федерации соответствующих федеральных целевых программ с участием сторон социального партнерства. </w:t>
      </w:r>
    </w:p>
    <w:p w14:paraId="7705463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15.Разрабатывают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проекты региональных нормативных правовых актов в сфере охраны труда и экологической безопасности с участием сторон социального партнерства.</w:t>
      </w:r>
    </w:p>
    <w:p w14:paraId="2062B5A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E0424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Работодатели:</w:t>
      </w:r>
    </w:p>
    <w:p w14:paraId="075C745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E8FF5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16.Обеспечивают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улучшение условий и охраны труда, предупреждение и снижение уровня производственного травматизма и профессиональных заболеваний в организациях.</w:t>
      </w:r>
    </w:p>
    <w:p w14:paraId="0597464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17.Обеспечивают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приведение условий труда в соответствие с государственными нормативными требованиями охраны труда, в том числе по результатам специальной оценки условий труда.</w:t>
      </w:r>
    </w:p>
    <w:p w14:paraId="176FDDB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18.Принимают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меры по сокращению рабочих мест по основным видам производств, где условия труда не отвечают санитарно-гигиеническим нормам, а также по сокращению использования труда женщин на работах с вредными и (или) тяжелыми условиями труда. </w:t>
      </w:r>
    </w:p>
    <w:p w14:paraId="3998DB1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19.Обеспечивают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проведение государственной экспертизы условий труда в организациях, имеющих рабочие места с вредными и (или) опасными условиями труда.</w:t>
      </w:r>
    </w:p>
    <w:p w14:paraId="3819479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20.Способствуют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дальнейшему развитию добровольного декларирования организациями соответствия условий труда государственным нормативным требованиям охраны труда.</w:t>
      </w:r>
    </w:p>
    <w:p w14:paraId="3CDB65A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21.Способствуют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развитию системы добровольного страхования жизни и здоровья работников, занятых на работах с вредными и (или) опасными условиями труда.</w:t>
      </w:r>
    </w:p>
    <w:p w14:paraId="47D7D20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lastRenderedPageBreak/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22.Обеспечивают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работников, занятых на работах с вредными и (или) опасными условиями труда, сертифицированной специальной одеждой, специальной обувью и другими средствами индивидуальной защиты в соответствии с установленными законодательством типовыми отраслевыми нормами.</w:t>
      </w:r>
    </w:p>
    <w:p w14:paraId="3DA0EA8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4.23.Организуют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 в соответствии с перечнями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 (утверждены приказом Минздравсоцразвития России от 12 апреля 2011 г. № 302н).</w:t>
      </w:r>
    </w:p>
    <w:p w14:paraId="6152E9C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4.24.В соответствии с действующим законодательством создают комитеты (комиссии) по охране труда в организациях, обеспечивают необходимые условия для деятельности уполномоченных (доверенных) лиц по охране труда профсоюзов в осуществлении ими общественного контроля за обеспечением условий и охраны труда работников.</w:t>
      </w:r>
    </w:p>
    <w:p w14:paraId="44E061B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25.Предусматривают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в коллективных договорах:</w:t>
      </w:r>
    </w:p>
    <w:p w14:paraId="6F11C08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оплату рабочего времени уполномоченным (доверенным) лицам по охране труда профсоюзов для выполнения возложенных на них обязанностей и поощрения за осуществление общественного контроля лучших уполномоченных (доверенных) лиц по охране труда профсоюзов;</w:t>
      </w:r>
    </w:p>
    <w:p w14:paraId="171428C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обязательства по организации соответствующего обучения членов комитетов (комиссий) по охране труда, уполномоченных (доверенных) лиц профсоюзов по охране труда.</w:t>
      </w:r>
    </w:p>
    <w:p w14:paraId="7B6E230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26.Создают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в организациях за счет собственных средств рабочие места для трудоустройства инвалидов, получивших трудовое увечье, профессиональное заболевание либо иное повреждение здоровья, связанное с исполнением работниками трудовых обязанностей в данной организации, и имеющих в соответствии с индивидуальными программами реабилитации рекомендации к труду.</w:t>
      </w:r>
    </w:p>
    <w:p w14:paraId="4B41B1B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4.27.Проводят в установленном порядке специальную оценку условий труда на вновь организованных рабочих местах в соответствии с проектами строительства, реконструкции, технического перевооружения производственных объектов, производства и внедрения новой техники, внедрения новых технологий, после достижения показателей и характеристик, предусмотренных указанными проектами, но не позднее одного года с момента создания новых рабочих мест.</w:t>
      </w:r>
    </w:p>
    <w:p w14:paraId="324C412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28.Обеспечивают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выполнение требований об устранении выявленных нарушений прав и законных интересов работников в области охраны труда, содержащихся в представлениях соответствующего органа профессионального союза.</w:t>
      </w:r>
    </w:p>
    <w:p w14:paraId="326C566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29.Обеспечивают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обучение поступивших на работу лиц безопасным методам и приемам выполнения работ со стажировкой на рабочем месте, а </w:t>
      </w:r>
      <w:r w:rsidRPr="00BF7FBF">
        <w:rPr>
          <w:rFonts w:ascii="Times New Roman" w:hAnsi="Times New Roman" w:cs="Times New Roman"/>
          <w:sz w:val="28"/>
          <w:szCs w:val="28"/>
        </w:rPr>
        <w:lastRenderedPageBreak/>
        <w:t>также прием и сдачу экзаменов, проведение их периодического обучения по охране труда, проверку знаний требований охраны труда в период работы.</w:t>
      </w:r>
    </w:p>
    <w:p w14:paraId="013C649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30.Обеспечивают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выплату единовременной денежной компенсации, сверх предусмотренной федеральным законодательством, семье в результате смерти работника, наступившей от несчастного случая на производстве или профессионального заболевания, в размерах, определяемых коллективным договором, соглашением. </w:t>
      </w:r>
    </w:p>
    <w:p w14:paraId="04EC02A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В случае трудового увечья, полученного работником в результате несчастного случая на производстве или профессионального заболевания, размер единовременной денежной компенсации определяется в соответствии со степенью утраты профессиональной трудоспособности. </w:t>
      </w:r>
    </w:p>
    <w:p w14:paraId="6D2D5AB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31.Обеспечивают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возможность присутствия работника на его рабочем месте при проведении специальной оценки труда.</w:t>
      </w:r>
    </w:p>
    <w:p w14:paraId="7FFDF25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32.Осуществляют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профессиональную переподготовку работника в случае ликвидации рабочего места по результатам проведения специальной оценки условий труда за счет средств организации при наличии согласия работника.</w:t>
      </w:r>
    </w:p>
    <w:p w14:paraId="4C477FC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33.Создают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службы охраны труда, вводят должность специалиста по охране труда, прошедшего специальное обучение по охране труда в соответствии с нормами, установленными законодательством Российской Федерации.</w:t>
      </w:r>
    </w:p>
    <w:p w14:paraId="6DFDAC5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CA590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Профсоюзы:</w:t>
      </w:r>
    </w:p>
    <w:p w14:paraId="68C65B7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AF38E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34.Участвуют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в информационном обеспечении работников по вопросам охраны труда. Проводят разъяснительную работу среди работников организаций, а также работников, состоящих в трудовых отношениях с предпринимателями без образования юридического лица, по вопросам охраны труда и предоставления компенсаций за работу с вредными и (или) опасными условиями труда.</w:t>
      </w:r>
    </w:p>
    <w:p w14:paraId="0927900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35.Инициируют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создание комитетов (комиссий) по охране труда в организациях на территории Округа.</w:t>
      </w:r>
    </w:p>
    <w:p w14:paraId="4DCD0B4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36.Организуют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проведение выборов в первичных профсоюзных организациях уполномоченных (доверенных) лиц по охране труда, их обучение.</w:t>
      </w:r>
    </w:p>
    <w:p w14:paraId="4E3749A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37.Инициируют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включение в коллективные договоры, соглашения обязательств по приведению условий труда в соответствие с государственными нормативными требованиями охраны труда, проведению специальной оценки условий труда.</w:t>
      </w:r>
    </w:p>
    <w:p w14:paraId="3A10C2B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38.Участвуют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в работе комиссий по специальной оценке условий труда.</w:t>
      </w:r>
    </w:p>
    <w:p w14:paraId="3009B6E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39.Обеспечивают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проведение независимой экспертизы условий труда и обеспечения безопасности работников, а также сбор, обобщение и анализ информации о состоянии условий и охраны труда в организациях, в том числе по итогам специальной оценки условий труда.</w:t>
      </w:r>
    </w:p>
    <w:p w14:paraId="7FBB658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lastRenderedPageBreak/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40.Осуществляют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профсоюзный контроль за профессиональной подготовкой, переподготовкой, повышением квалификации работников службы охраны труда, руководителей и специалистов организации по вопросам охраны труда и за обучением по охране труда членов комитетов (комиссий) по охране труда, уполномоченных (доверенных) лиц по охране труда.</w:t>
      </w:r>
    </w:p>
    <w:p w14:paraId="5332FE8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41.Обеспечивают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участие своих представителей в расследовании несчастных случаев на производстве и профессиональных заболеваний и защищают интересы работников, пострадавших от несчастных случаев на производстве или получивших профессиональное заболевание.</w:t>
      </w:r>
    </w:p>
    <w:p w14:paraId="665B5F1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42.Обеспечивают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участие своих представителей в составе координационных советов по охране труда муниципальных образований, комиссий по проверке знаний в организациях, осуществляющих обучение по охране труда работников.</w:t>
      </w:r>
    </w:p>
    <w:p w14:paraId="5A5B5A8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43.Осуществляют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общественный контроль за соблюдением природоохранного законодательства и требований норм экологической безопасности в организациях.</w:t>
      </w:r>
    </w:p>
    <w:p w14:paraId="7DACEC3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44.Содействуют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в проведении в организациях смотров-конкурсов на лучшее состояние охраны и условий труда, конкурсов на звание «Лучший уполномоченный по охране труда».</w:t>
      </w:r>
    </w:p>
    <w:p w14:paraId="6DEE1D5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45.Оказывают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содействие в проведении конкурсов на лучшее состояние охраны и условий труда среди организаций региона.</w:t>
      </w:r>
    </w:p>
    <w:p w14:paraId="62E98BD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46.Взаимодействуют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с органами государственного надзора и контроля по вопросам соблюдения трудового законодательства и иных актов, содержащих нормы трудового права, законодательства в области охраны окружающей среды в организациях, осуществляющих деятельность в регионах Округа, заключают соответствующие договоры и соглашения о сотрудничестве.</w:t>
      </w:r>
    </w:p>
    <w:p w14:paraId="34A7B31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8D70D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5.В области молодежной политики стороны:</w:t>
      </w:r>
    </w:p>
    <w:p w14:paraId="6D2E9D8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5E317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Совместно:</w:t>
      </w:r>
    </w:p>
    <w:p w14:paraId="289B770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31D2C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1.Проводят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согласованную политику в ходе разработки и контроля за реализацией целевых программ социально-экономической поддержки молодежи, в том числе путем включения представителей Профсоюзов в соответствующие межведомственные совещательные органы.</w:t>
      </w:r>
    </w:p>
    <w:p w14:paraId="657025E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2.Реализуют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меры по социально-трудовой адаптации молодежи, разрабатывают и реализуют в организациях программы по адаптации молодых работников на производстве, развитию наставничества.</w:t>
      </w:r>
    </w:p>
    <w:p w14:paraId="1A6C359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3.Взаимодействуют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с общественными молодежными организациями, обобщают и распространяют положительный опыт работы с молодежью в организациях на территории Округа.</w:t>
      </w:r>
    </w:p>
    <w:p w14:paraId="4450ADA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4.Осуществляют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социально-экономическую поддержку молодых семей, в том числе по вопросам приобретения жилья.</w:t>
      </w:r>
    </w:p>
    <w:p w14:paraId="6623E58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lastRenderedPageBreak/>
        <w:t>5.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5.Способствуют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увеличению представительства молодежи в органах исполнительной власти всех уровней, в органах местного самоуправления, в органах управления объединений профсоюзов и работодателей. </w:t>
      </w:r>
    </w:p>
    <w:p w14:paraId="0A28FC1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6.Рассматривают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на заседаниях трехсторонних комиссий по регулированию социально-трудовых отношений вопросы, касающиеся работы с молодежью, мер правовой и социальной защиты молодежи.</w:t>
      </w:r>
    </w:p>
    <w:p w14:paraId="615B602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7.Организуют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профориентационные экскурсии на предприятия, в организации и учреждения различных форм собственности с целью информированности молодежи при выборе профессии.</w:t>
      </w:r>
    </w:p>
    <w:p w14:paraId="0984D70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8.Оказывают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организационную поддержку, создают условия для работы молодежных трудовых отрядов, в том числе предоставляя по взаимному согласованию временные и сезонные рабочие места.</w:t>
      </w:r>
    </w:p>
    <w:p w14:paraId="4839914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9.Обеспечивают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меры по проведению мероприятий в области охраны труда и здоровья молодежи, по пропаганде здорового образа жизни.</w:t>
      </w:r>
    </w:p>
    <w:p w14:paraId="63879FB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10.Оказывают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организационную поддержку, создают условия для развития творчества молодежи, спорта, туризма, а также ведут пропаганду здорового образа жизни.</w:t>
      </w:r>
    </w:p>
    <w:p w14:paraId="6508306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11.Способствуют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созданию молодежных советов в организациях.</w:t>
      </w:r>
    </w:p>
    <w:p w14:paraId="0635232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934DB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Администрации:</w:t>
      </w:r>
    </w:p>
    <w:p w14:paraId="111838B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43E3B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12.Создают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условия для занятости молодежи, совершенствуют и развивают систему профессиональной ориентации среди обучающихся в общеобразовательных организациях.</w:t>
      </w:r>
    </w:p>
    <w:p w14:paraId="6C85037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13.Оказывают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содействие молодым гражданам по созданию молодежных жилищных кооперативов, других молодежных объединений по строительству доступного жилья для молодежи.</w:t>
      </w:r>
    </w:p>
    <w:p w14:paraId="45E3718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864A6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Работодатели:</w:t>
      </w:r>
    </w:p>
    <w:p w14:paraId="57E0A0B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8263C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14.Проводят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«дни открытых дверей», профориентационные экскурсии в организациях с целью ознакомления с профессиями, востребованными на рынке труда.</w:t>
      </w:r>
    </w:p>
    <w:p w14:paraId="283A6DD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15.Заключают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договоры о сотрудничестве с профессиональными образовательными организациями на подготовку молодых рабочих и специалистов, а также договоры о развитии материально-технической базы профессиональных образовательных организаций, проведения производственной практики обучающихся и стажировок.</w:t>
      </w:r>
    </w:p>
    <w:p w14:paraId="64955CF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16.Создают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условия для получения образования и повышения квалификации молодых работников, а также участвуют в развитии целевого обучения и системы подготовки высококвалифицированных кадров на контрактной основе.</w:t>
      </w:r>
    </w:p>
    <w:p w14:paraId="511CA44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17.Проводят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в организациях работу по адаптации молодых работников, наставничеству. Реализуют меры поощрения молодежи, добившихся высоких показателей в труде и учебе.</w:t>
      </w:r>
    </w:p>
    <w:p w14:paraId="52D83B1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lastRenderedPageBreak/>
        <w:t>5.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18.Включают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в состав комиссии по охране труда представителя молодежного совета (молодежной комиссии) первичной профсоюзной организации.</w:t>
      </w:r>
    </w:p>
    <w:p w14:paraId="4C60041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19.Информируют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молодых работников о законодательно установленных для них льготах и дополнительных гарантиях (сокращенный рабочий день, обязательные медосмотры, особый порядок увольнения по инициативе работодателя, предоставление компенсаций работникам, совмещающим учебу с работой и т.д.).</w:t>
      </w:r>
    </w:p>
    <w:p w14:paraId="1A8A210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5.20.В целях обеспечения профессионального роста молодых работников предусматривают возможность включения их в резерв руководителей подразделений организации.</w:t>
      </w:r>
    </w:p>
    <w:p w14:paraId="4020E8B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21.Способствуют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организации трудового соперничества среди молодых работников, проводят в организациях конкурсы профессионального мастерства на звание «Лучший молодой работник по профессии».</w:t>
      </w:r>
    </w:p>
    <w:p w14:paraId="498DC8D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5FD28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Работодатели и Профсоюзы:</w:t>
      </w:r>
    </w:p>
    <w:p w14:paraId="7A1D464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1D466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22.Предусматривают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в коллективных договорах, соглашениях:</w:t>
      </w:r>
    </w:p>
    <w:p w14:paraId="0E2334D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возможность предоставления общежития или ежемесячной компенсации затрат на аренду жилья молодым работникам, не имеющим собственного жилья;</w:t>
      </w:r>
    </w:p>
    <w:p w14:paraId="77AED7E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гарантии от увольнения в связи с сокращением численности или штата работников организации в первые два года работы после обучения для выпускников профессиональных образовательных организаций среднего и высшего образования;</w:t>
      </w:r>
    </w:p>
    <w:p w14:paraId="099D6A7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премирование или увеличение заработной платы при получении образования без отрыва от производства;</w:t>
      </w:r>
    </w:p>
    <w:p w14:paraId="770973C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обеспечение гарантий и расширение прав молодежи на образование, труд, достойную заработную плату, участие в управлении производством, на отдых и досуг;</w:t>
      </w:r>
    </w:p>
    <w:p w14:paraId="40AC57E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финансирование проведения в организациях массовых, культурных, спортивных мероприятий для молодежи, организации досуга, отдыха и оздоровления молодежи; </w:t>
      </w:r>
    </w:p>
    <w:p w14:paraId="2EB4863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выплату единовременных пособий молодым работникам из категории детей-сирот, впервые принятым на работу, а также работникам, вернувшимся на предприятие после прохождения срочной военной службы;</w:t>
      </w:r>
    </w:p>
    <w:p w14:paraId="5E8CE0C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материальную помощь молодым семьям, работающим в организации, при рождении ребенка и вступлении впервые в брак;</w:t>
      </w:r>
    </w:p>
    <w:p w14:paraId="5D97864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установление оплаты труда молодым рабочим в повышенном размере на срок не менее одного года со дня приема на работу: для работающих на сдельной основе путем снижения норм времени (повышения расценок), для работающих на повременной основе при штатно-окладной системе оплаты труда путем увеличения оклада в процентах, при оплате по тарифной сетке – путем увеличения оплаты на определенное количество тарифных разрядов, по сравнению с тарифно-квалификационными характеристиками должностей.</w:t>
      </w:r>
    </w:p>
    <w:p w14:paraId="19086D0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lastRenderedPageBreak/>
        <w:t>5.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23.Предусматривают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в коллективных договорах, соглашениях следующие меры поддержки молодых специалистов:</w:t>
      </w:r>
    </w:p>
    <w:p w14:paraId="734A6CD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единовременные выплаты на обзаведение хозяйством;</w:t>
      </w:r>
    </w:p>
    <w:p w14:paraId="093E7E2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частичную оплату проезда к месту работы и обратно;</w:t>
      </w:r>
    </w:p>
    <w:p w14:paraId="3D795B94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возможность предоставления доплаты в зависимости от разряда после окончания профессиональной образовательной организации среднего и высшего образования.</w:t>
      </w:r>
    </w:p>
    <w:p w14:paraId="73BB215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FA177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Профсоюзы:</w:t>
      </w:r>
    </w:p>
    <w:p w14:paraId="5163E20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E2719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24.Принимают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меры по защите социально-экономических и трудовых интересов молодежи, создают в профсоюзных организациях советы (комиссии) по работе с молодежью.</w:t>
      </w:r>
    </w:p>
    <w:p w14:paraId="2D2BB7C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25.Проводят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обучение молодежного профсоюзного актива по вопросам трудового законодательства, социального партнерства и других социально-экономических вопросов.</w:t>
      </w:r>
    </w:p>
    <w:p w14:paraId="0135D03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81AB0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6.В области развития социального партнерства стороны:</w:t>
      </w:r>
    </w:p>
    <w:p w14:paraId="718B8F6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092F8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Совместно:</w:t>
      </w:r>
    </w:p>
    <w:p w14:paraId="0572479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31EA2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1.Обеспечивают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укрепление профсоюзов, соблюдение прав и гарантий деятельности профсоюзов в организациях независимо от их организационно-правовой формы и формы собственности. </w:t>
      </w:r>
    </w:p>
    <w:p w14:paraId="71F1137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2.Принимают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решения по обязательствам, включенным в Соглашение после совместных консультаций. </w:t>
      </w:r>
    </w:p>
    <w:p w14:paraId="48849DA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3.Обеспечивают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представителям сторон возможность участия в рассмотрении проблем, не включенных в Соглашение, но представляющих взаимный интерес. </w:t>
      </w:r>
    </w:p>
    <w:p w14:paraId="22A0552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4.Информируют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представителей сторон о принимаемых решениях и нормативных правовых актах в области социально-трудовых отношений.</w:t>
      </w:r>
    </w:p>
    <w:p w14:paraId="7BEF71F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5.Обеспечивают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участие региональных трехсторонних комиссий по регулированию социально-трудовых отношений в рассмотрении проектов нормативных правовых актов в сфере труда, программ социально-экономического развития, утверждая, при необходимости, регламент такого участия.</w:t>
      </w:r>
    </w:p>
    <w:p w14:paraId="2BF3DE6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6.Способствуют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предотвращению коллективных трудовых споров и их разрешению, развивая систему участия работников и работодателей в досудебном разрешении коллективных трудовых споров, в том числе используя комиссию по трудовым спорам.</w:t>
      </w:r>
    </w:p>
    <w:p w14:paraId="45A909B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7.Принимают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меры, направленные на наиболее полное освещение средствами массовой информации совместной деятельности сторон в рамках настоящего Соглашения, региональных трехсторонних соглашений, а также работы региональных трехсторонних комиссий.</w:t>
      </w:r>
    </w:p>
    <w:p w14:paraId="00E7611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lastRenderedPageBreak/>
        <w:t>6.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8.Содействуют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распространению принципов социального партнерства в организациях с участием инвестиционных компаний, в том числе на стадии подписания инвестиционных соглашений.</w:t>
      </w:r>
    </w:p>
    <w:p w14:paraId="4784897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6.9.Проводят согласованную политику по вовлечению более широкого круга работодателей в переговорные процессы по заключению отраслевых, территориальных соглашений и коллективных договоров, созданию профсоюзных организаций на предприятиях и в организациях независимо от их организационно-правовой формы и формы собственности.</w:t>
      </w:r>
    </w:p>
    <w:p w14:paraId="429B945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6.10. Содействуют развитию практики коллективно-договорного регулирования трудовых отношений в организациях малого бизнеса.</w:t>
      </w:r>
    </w:p>
    <w:p w14:paraId="6595E22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11.Организуют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обучение представителей сторон настоящего Соглашения по вопросам договорного регулирования социально-трудовых отношений на различных уровнях системы социального партнерства.</w:t>
      </w:r>
    </w:p>
    <w:p w14:paraId="4212069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12.Обобщают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и распространяют опыт работы трехсторонних комиссий по регулированию социально-трудовых отношений по вопросам развития системы социального партнерства, ее влияния на социально-экономическое, финансовое положение территорий и организаций.</w:t>
      </w:r>
    </w:p>
    <w:p w14:paraId="48941544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0AAF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Администрации:</w:t>
      </w:r>
    </w:p>
    <w:p w14:paraId="58AAC634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828D0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13.Обеспечивают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участие Профсоюзов и Работодателей в формируемых в субъектах Российской Федерации, находящихся в пределах Округа, постоянно действующих совещательных органах, рассматривающих социально-трудовые вопросы. </w:t>
      </w:r>
    </w:p>
    <w:p w14:paraId="6D696B6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14.При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оказании организационной и иной поддержки организациям учитывают в качестве основных критериев ситуацию с выплатой заработной платы, участие в системе социального партнерства, соблюдение законодательства о труде, выполнение обязательств коллективных договоров, соглашений.</w:t>
      </w:r>
    </w:p>
    <w:p w14:paraId="004B610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15.Не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реже одного раза в год проводят встречи с профсоюзным активом. Оказывают поддержку объединениям профсоюзов и работодателей 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ÂÂ  в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повышении их роли в гражданском обществе.</w:t>
      </w:r>
    </w:p>
    <w:p w14:paraId="66D561E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16.Рекомендуют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сохранять право за городскими (районными) комитетами профсоюзов и подведомственными им учреждениями социальной сферы, общественными объединениями работодателей арендовать помещения, находящиеся в муниципальной собственности, с взиманием арендной платы не выше, чем это предусмотрено для бюджетных организаций.</w:t>
      </w:r>
    </w:p>
    <w:p w14:paraId="231A463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17.Обеспечивают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освещение выполнения настоящего Соглашения в средствах массовой информации, в том числе предоставляют в средствах массовой информации, учредителем которых являются Администрации, теле- и радиоэфир представителям Профсоюзов и Работодателей на безвозмездной основе.</w:t>
      </w:r>
    </w:p>
    <w:p w14:paraId="4203BB8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18.Предусматривают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в региональном законодательстве о социальном партнерстве в сфере труда порядок присоединения к трехсторонним </w:t>
      </w:r>
      <w:r w:rsidRPr="00BF7FBF">
        <w:rPr>
          <w:rFonts w:ascii="Times New Roman" w:hAnsi="Times New Roman" w:cs="Times New Roman"/>
          <w:sz w:val="28"/>
          <w:szCs w:val="28"/>
        </w:rPr>
        <w:lastRenderedPageBreak/>
        <w:t>соглашениям работодателей, осуществляющих свою деятельность на территории региона.</w:t>
      </w:r>
    </w:p>
    <w:p w14:paraId="243D782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19.При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рассмотрении кандидатур руководителей организаций, представляемых к государственным наградам и присвоению почетных званий Российской Федерации, учитывают мнение профсоюзов, результаты выполнения коллективного договора, отраслевого, регионального и настоящего Соглашения.</w:t>
      </w:r>
    </w:p>
    <w:p w14:paraId="6536D7F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20.Проводят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политику невмешательства в деятельность профсоюзных организаций, объединений, действующих в регионе, в том числе по вопросам профсоюзного имущества.</w:t>
      </w:r>
    </w:p>
    <w:p w14:paraId="0408053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6.21.Направляют проекты законодательных актов, иных нормативных правовых актов, а также актов органов исполнительной власти в сфере труда, в том числе документы и материалы, необходимые для их обсуждения, на рассмотрение в региональную трехстороннюю комиссию по регулированию социально-трудовых отношений.</w:t>
      </w:r>
    </w:p>
    <w:p w14:paraId="42BD94D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04690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Работодатели:</w:t>
      </w:r>
    </w:p>
    <w:p w14:paraId="0A3E18B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47295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22.Обеспечивают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условия для уставной деятельности профсоюзов и их выборных органов в организациях, не допускают случаев нарушения прав профсоюзов.</w:t>
      </w:r>
    </w:p>
    <w:p w14:paraId="4409573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23.Выделяют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денежные средства для ведения культурно-массовой, физкультурно-оздоровительной и иной работы. Конкретные размеры выделяемых средств устанавливаются коллективным договором или отдельным соглашением.</w:t>
      </w:r>
    </w:p>
    <w:p w14:paraId="3564328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24.Не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препятствуют реализации права работников на вступление в профсоюзную организацию. При заключении трудового договора с работником не препятствуют его вступлению в члены профсоюза. Не увольняют или не наносят ущерб работнику другим способом на том основании, что он является членом профсоюза либо принимает участие в профсоюзной деятельности в нерабочее время или в рабочее время с согласия работодателя.</w:t>
      </w:r>
    </w:p>
    <w:p w14:paraId="5FF2179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25.Обеспечивают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условия для осуществления государственного и профсоюзного контроля за соблюдением трудового законодательства.</w:t>
      </w:r>
    </w:p>
    <w:p w14:paraId="657FD37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26.Рассматривают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требования и предложения профсоюзных органов, предложения, внесенные на профсоюзных конференциях (собраниях), и принимают соответствующие меры.</w:t>
      </w:r>
    </w:p>
    <w:p w14:paraId="73DFA33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27.Информируют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работодателей региона о наличии настоящего Соглашения, принимают меры по расширению числа участников Соглашения и присоединению к нему работодателей, не участвовавших в его подписании, регулярно рассматривают ход выполнения принятых обязательств Соглашения объединениями работодателей. О предпринимаемых мерах информируют Стороны социального партнерства.</w:t>
      </w:r>
    </w:p>
    <w:p w14:paraId="658556E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28.Сохраняют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существующий порядок перечисления профсоюзных взносов в организациях по безналичному расчету с письменного согласия </w:t>
      </w:r>
      <w:r w:rsidRPr="00BF7FBF">
        <w:rPr>
          <w:rFonts w:ascii="Times New Roman" w:hAnsi="Times New Roman" w:cs="Times New Roman"/>
          <w:sz w:val="28"/>
          <w:szCs w:val="28"/>
        </w:rPr>
        <w:lastRenderedPageBreak/>
        <w:t>работников и перечисляют их с расчетных счетов организаций одновременно с выдачей банками средств на заработную плату в соответствии с платежными поручениями организаций. При обращении профсоюзных органов предоставляют информацию о правильности и полноте удержания, своевременности перечисления профсоюзных взносов.</w:t>
      </w:r>
    </w:p>
    <w:p w14:paraId="4764121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29.Сохраняют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за работниками, освобожденными от основной работы в связи с избранием в выборный орган первичной профсоюзной организации, трудовые права, гарантии, льготы, предназначенные для работников организации в соответствии с коллективным договором.</w:t>
      </w:r>
    </w:p>
    <w:p w14:paraId="651605D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30.Предусматривают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в коллективных договорах: </w:t>
      </w:r>
    </w:p>
    <w:p w14:paraId="18EA157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обязательства по обеспечению членам выборных органов первичной профсоюзной организации, не освобожденным от основной работы, свободного времени для выполнения ими общественных обязанностей с сохранением среднего заработка; </w:t>
      </w:r>
    </w:p>
    <w:p w14:paraId="6747523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возможность оплаты труда членов выборных органов первичной профсоюзной организации за счет средств работодателя за исполнение общественных обязанностей в интересах коллектива. Размеры, порядок и условия оплаты определяются коллективным договором. </w:t>
      </w:r>
    </w:p>
    <w:p w14:paraId="708DE3B0" w14:textId="77777777" w:rsid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936AF" w14:textId="0592ECAA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F7FBF">
        <w:rPr>
          <w:rFonts w:ascii="Times New Roman" w:hAnsi="Times New Roman" w:cs="Times New Roman"/>
          <w:sz w:val="28"/>
          <w:szCs w:val="28"/>
        </w:rPr>
        <w:t>Профсоюзы:</w:t>
      </w:r>
    </w:p>
    <w:p w14:paraId="6623AE5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E4267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31.Инициируют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заключение коллективных договоров, региональных отраслевых и территориальных соглашений. Содействуют подготовке и проведению коллективно-договорной кампании, осуществляют контроль за выполнением коллективных договоров, соглашений. Проводят общественную экспертизу проектов коллективных договоров.</w:t>
      </w:r>
    </w:p>
    <w:p w14:paraId="28A5259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32.Организуют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работу координационных советов профсоюзов по заключению территориальных трехсторонних соглашений и контролю за их выполнением.</w:t>
      </w:r>
    </w:p>
    <w:p w14:paraId="629FAA5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33.Продолжают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работу по возобновлению деятельности и созданию первичных профсоюзных организаций в трудовых коллективах, вовлечению работников в члены профсоюза в организациях.</w:t>
      </w:r>
    </w:p>
    <w:p w14:paraId="2257651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34.Оказывают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помощь в создании в организациях комиссий по трудовым спорам, выявляют причины возникновения коллективных трудовых споров и в соответствии с действующим законодательством принимают необходимые меры для их урегулирования.</w:t>
      </w:r>
    </w:p>
    <w:p w14:paraId="0DCECD4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BF7FBF">
        <w:rPr>
          <w:rFonts w:ascii="Times New Roman" w:hAnsi="Times New Roman" w:cs="Times New Roman"/>
          <w:sz w:val="28"/>
          <w:szCs w:val="28"/>
        </w:rPr>
        <w:t>35.Не</w:t>
      </w:r>
      <w:proofErr w:type="gramEnd"/>
      <w:r w:rsidRPr="00BF7FBF">
        <w:rPr>
          <w:rFonts w:ascii="Times New Roman" w:hAnsi="Times New Roman" w:cs="Times New Roman"/>
          <w:sz w:val="28"/>
          <w:szCs w:val="28"/>
        </w:rPr>
        <w:t xml:space="preserve"> выступают организаторами забастовок по обязательствам, включенным в настоящее Соглашение, трехсторонние соглашения, заключенные в субъектах Российской Федерации и муниципальных образованиях, коллективные договоры организаций на территории Округа при условии их выполнения сторонами.</w:t>
      </w:r>
    </w:p>
    <w:p w14:paraId="51A5B1B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9EED8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Главы администраций (губернаторы) субъектов Российской Федерации, находящихся</w:t>
      </w:r>
    </w:p>
    <w:p w14:paraId="580A40A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в пределах ЦФО</w:t>
      </w:r>
    </w:p>
    <w:p w14:paraId="1C5F623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</w:t>
      </w:r>
    </w:p>
    <w:p w14:paraId="1247DB7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Ассоциации территориальных объединений организаций профсоюзов </w:t>
      </w:r>
    </w:p>
    <w:p w14:paraId="69BBCF0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ЦФО</w:t>
      </w:r>
    </w:p>
    <w:p w14:paraId="65032FF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53F57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Pr="00BF7FBF">
        <w:rPr>
          <w:rFonts w:ascii="Times New Roman" w:hAnsi="Times New Roman" w:cs="Times New Roman"/>
          <w:sz w:val="28"/>
          <w:szCs w:val="28"/>
        </w:rPr>
        <w:t>Сырокваша</w:t>
      </w:r>
      <w:proofErr w:type="spellEnd"/>
      <w:r w:rsidRPr="00BF7FBF">
        <w:rPr>
          <w:rFonts w:ascii="Times New Roman" w:hAnsi="Times New Roman" w:cs="Times New Roman"/>
          <w:sz w:val="28"/>
          <w:szCs w:val="28"/>
        </w:rPr>
        <w:t xml:space="preserve"> А.Ф.</w:t>
      </w:r>
    </w:p>
    <w:p w14:paraId="1DFBBA4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271C6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Председатель Координационного совета Российского союза промышленников</w:t>
      </w:r>
    </w:p>
    <w:p w14:paraId="40795BA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и предпринимателей ЦФО</w:t>
      </w:r>
    </w:p>
    <w:p w14:paraId="0ABD22E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EFE11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_________Кузовлев М.В.</w:t>
      </w:r>
    </w:p>
    <w:p w14:paraId="519AF08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Губернатор Белгородской области </w:t>
      </w:r>
    </w:p>
    <w:p w14:paraId="400ADF6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______________</w:t>
      </w:r>
    </w:p>
    <w:p w14:paraId="7C28991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Савченко Е.С.</w:t>
      </w:r>
    </w:p>
    <w:p w14:paraId="3C8666D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25263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Губернатор Брянской области</w:t>
      </w:r>
    </w:p>
    <w:p w14:paraId="2B3713F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______________</w:t>
      </w:r>
    </w:p>
    <w:p w14:paraId="7B05053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Богомаз А.В.</w:t>
      </w:r>
    </w:p>
    <w:p w14:paraId="0AA5710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ED40C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Губернатор Владимирской области </w:t>
      </w:r>
    </w:p>
    <w:p w14:paraId="33D9FC9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______________</w:t>
      </w:r>
    </w:p>
    <w:p w14:paraId="4CBBE37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Сипягин В.В.</w:t>
      </w:r>
    </w:p>
    <w:p w14:paraId="5F12A91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EED00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Губернатор Воронежской области</w:t>
      </w:r>
    </w:p>
    <w:p w14:paraId="09AF2DC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______________</w:t>
      </w:r>
    </w:p>
    <w:p w14:paraId="207BFC9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Гусев А.В.</w:t>
      </w:r>
    </w:p>
    <w:p w14:paraId="4F9609C4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01870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Губернатор Ивановской области </w:t>
      </w:r>
    </w:p>
    <w:p w14:paraId="37A62E2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_____________</w:t>
      </w:r>
    </w:p>
    <w:p w14:paraId="7D45456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Воскресенский С.С.</w:t>
      </w:r>
    </w:p>
    <w:p w14:paraId="6583E22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8796F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Губернатор Калужской области</w:t>
      </w:r>
    </w:p>
    <w:p w14:paraId="5FB715F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_____________</w:t>
      </w:r>
    </w:p>
    <w:p w14:paraId="0DD259D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Артамонов А.Д.</w:t>
      </w:r>
    </w:p>
    <w:p w14:paraId="59CDF814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3091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Губернатор Костромской области</w:t>
      </w:r>
    </w:p>
    <w:p w14:paraId="6870411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___________</w:t>
      </w:r>
    </w:p>
    <w:p w14:paraId="357E271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Ситников С.К.</w:t>
      </w:r>
    </w:p>
    <w:p w14:paraId="43AE4A0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5A38D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Временно исполняющий обязанности Губернатора Курской области</w:t>
      </w:r>
    </w:p>
    <w:p w14:paraId="7042A10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____________</w:t>
      </w:r>
    </w:p>
    <w:p w14:paraId="4729B54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FBF">
        <w:rPr>
          <w:rFonts w:ascii="Times New Roman" w:hAnsi="Times New Roman" w:cs="Times New Roman"/>
          <w:sz w:val="28"/>
          <w:szCs w:val="28"/>
        </w:rPr>
        <w:t>Старовойт</w:t>
      </w:r>
      <w:proofErr w:type="spellEnd"/>
      <w:r w:rsidRPr="00BF7FBF">
        <w:rPr>
          <w:rFonts w:ascii="Times New Roman" w:hAnsi="Times New Roman" w:cs="Times New Roman"/>
          <w:sz w:val="28"/>
          <w:szCs w:val="28"/>
        </w:rPr>
        <w:t xml:space="preserve"> Р.В.</w:t>
      </w:r>
    </w:p>
    <w:p w14:paraId="261D711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884D94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Главы администрации Липецкой области </w:t>
      </w:r>
    </w:p>
    <w:p w14:paraId="521518E1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lastRenderedPageBreak/>
        <w:t>____________</w:t>
      </w:r>
    </w:p>
    <w:p w14:paraId="0E68621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Артамонов И.Г.</w:t>
      </w:r>
    </w:p>
    <w:p w14:paraId="55877A26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65D85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Губернатор Московской области </w:t>
      </w:r>
    </w:p>
    <w:p w14:paraId="6328BDC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_____________</w:t>
      </w:r>
    </w:p>
    <w:p w14:paraId="2D060630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Воробьев А.Ю.</w:t>
      </w:r>
    </w:p>
    <w:p w14:paraId="5B28396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2FEA3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Губернатор Орловской области </w:t>
      </w:r>
    </w:p>
    <w:p w14:paraId="1638C46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_____________</w:t>
      </w:r>
    </w:p>
    <w:p w14:paraId="1AD3726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Клычков А.Е.</w:t>
      </w:r>
    </w:p>
    <w:p w14:paraId="3CD8516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B7A58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Губернатор Рязанской области</w:t>
      </w:r>
    </w:p>
    <w:p w14:paraId="0D56D07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_____________</w:t>
      </w:r>
    </w:p>
    <w:p w14:paraId="56892313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Любимов Н.В.</w:t>
      </w:r>
    </w:p>
    <w:p w14:paraId="66137DA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Губернатор Смоленской области </w:t>
      </w:r>
    </w:p>
    <w:p w14:paraId="14C90D4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_____________</w:t>
      </w:r>
    </w:p>
    <w:p w14:paraId="000FDFF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Островский А.В.</w:t>
      </w:r>
    </w:p>
    <w:p w14:paraId="7C10123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8DCF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Глава администрации Тамбовской области </w:t>
      </w:r>
    </w:p>
    <w:p w14:paraId="7661F4BA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_____________</w:t>
      </w:r>
    </w:p>
    <w:p w14:paraId="26F66D39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Никитин А.В.</w:t>
      </w:r>
    </w:p>
    <w:p w14:paraId="56C8DBA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A06FFC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Губернатор Тверской области</w:t>
      </w:r>
    </w:p>
    <w:p w14:paraId="0FF50538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_____________</w:t>
      </w:r>
    </w:p>
    <w:p w14:paraId="45D5F3C2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FBF">
        <w:rPr>
          <w:rFonts w:ascii="Times New Roman" w:hAnsi="Times New Roman" w:cs="Times New Roman"/>
          <w:sz w:val="28"/>
          <w:szCs w:val="28"/>
        </w:rPr>
        <w:t>Руденя</w:t>
      </w:r>
      <w:proofErr w:type="spellEnd"/>
      <w:r w:rsidRPr="00BF7FBF">
        <w:rPr>
          <w:rFonts w:ascii="Times New Roman" w:hAnsi="Times New Roman" w:cs="Times New Roman"/>
          <w:sz w:val="28"/>
          <w:szCs w:val="28"/>
        </w:rPr>
        <w:t xml:space="preserve"> И.М.</w:t>
      </w:r>
    </w:p>
    <w:p w14:paraId="3BF53F14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81C7C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Губернатор Тульской области</w:t>
      </w:r>
    </w:p>
    <w:p w14:paraId="6FDA954E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______________</w:t>
      </w:r>
    </w:p>
    <w:p w14:paraId="2F9EB40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7FBF">
        <w:rPr>
          <w:rFonts w:ascii="Times New Roman" w:hAnsi="Times New Roman" w:cs="Times New Roman"/>
          <w:sz w:val="28"/>
          <w:szCs w:val="28"/>
        </w:rPr>
        <w:t>Дюмин</w:t>
      </w:r>
      <w:proofErr w:type="spellEnd"/>
      <w:r w:rsidRPr="00BF7FBF">
        <w:rPr>
          <w:rFonts w:ascii="Times New Roman" w:hAnsi="Times New Roman" w:cs="Times New Roman"/>
          <w:sz w:val="28"/>
          <w:szCs w:val="28"/>
        </w:rPr>
        <w:t xml:space="preserve"> А.Г.</w:t>
      </w:r>
    </w:p>
    <w:p w14:paraId="766CDFD5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D3DB2D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 xml:space="preserve">Губернатор Ярославской области </w:t>
      </w:r>
    </w:p>
    <w:p w14:paraId="5F8C1D4B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______________</w:t>
      </w:r>
    </w:p>
    <w:p w14:paraId="1D4CBF2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Миронов Д.Ю.</w:t>
      </w:r>
    </w:p>
    <w:p w14:paraId="244F27FF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Мэр Москвы</w:t>
      </w:r>
    </w:p>
    <w:p w14:paraId="0BBE24C7" w14:textId="77777777" w:rsidR="00BF7FBF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_____________</w:t>
      </w:r>
    </w:p>
    <w:p w14:paraId="62022D47" w14:textId="1895902E" w:rsidR="004648A8" w:rsidRPr="00BF7FBF" w:rsidRDefault="00BF7FBF" w:rsidP="00BF7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BF">
        <w:rPr>
          <w:rFonts w:ascii="Times New Roman" w:hAnsi="Times New Roman" w:cs="Times New Roman"/>
          <w:sz w:val="28"/>
          <w:szCs w:val="28"/>
        </w:rPr>
        <w:t>Собянин С.С.</w:t>
      </w:r>
    </w:p>
    <w:sectPr w:rsidR="004648A8" w:rsidRPr="00BF7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93"/>
    <w:rsid w:val="004648A8"/>
    <w:rsid w:val="008F1293"/>
    <w:rsid w:val="00B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73E56"/>
  <w15:chartTrackingRefBased/>
  <w15:docId w15:val="{EAEDDB08-C975-4BC6-90E4-6607BC5D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8670</Words>
  <Characters>49423</Characters>
  <Application>Microsoft Office Word</Application>
  <DocSecurity>0</DocSecurity>
  <Lines>411</Lines>
  <Paragraphs>115</Paragraphs>
  <ScaleCrop>false</ScaleCrop>
  <Company/>
  <LinksUpToDate>false</LinksUpToDate>
  <CharactersWithSpaces>57978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Сорокина</dc:creator>
  <cp:keywords/>
  <dc:description/>
  <cp:lastModifiedBy>Нина Сорокина</cp:lastModifiedBy>
  <cp:revision>3</cp:revision>
  <dcterms:created xsi:type="dcterms:W3CDTF">2019-04-01T13:42:00Z</dcterms:created>
  <dcterms:modified xsi:type="dcterms:W3CDTF">2019-04-01T13:48:00Z</dcterms:modified>
</cp:coreProperties>
</file>